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  <w:gridCol w:w="4801"/>
      </w:tblGrid>
      <w:tr w:rsidR="00A03726" w:rsidRPr="00A03726" w14:paraId="6F363D62" w14:textId="77777777" w:rsidTr="00A03726">
        <w:tc>
          <w:tcPr>
            <w:tcW w:w="3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35FAFEC4" w14:textId="77777777" w:rsidR="00A03726" w:rsidRPr="00A03726" w:rsidRDefault="00A03726" w:rsidP="00C7118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037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Highlighted Text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- </w:t>
            </w:r>
            <w:r w:rsidR="00C711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Origins of the Utopian Idea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14:paraId="790C7D77" w14:textId="77777777" w:rsidR="00A03726" w:rsidRPr="00A03726" w:rsidRDefault="00A03726" w:rsidP="00A037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037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Reader Annotations</w:t>
            </w:r>
          </w:p>
        </w:tc>
      </w:tr>
      <w:tr w:rsidR="00A03726" w:rsidRPr="00A03726" w14:paraId="01F60F1A" w14:textId="77777777" w:rsidTr="00A03726">
        <w:tc>
          <w:tcPr>
            <w:tcW w:w="3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0EDDBBE3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59"/>
                <w:szCs w:val="59"/>
              </w:rPr>
              <w:t>T</w:t>
            </w:r>
            <w:r>
              <w:rPr>
                <w:rFonts w:ascii="Times New Roman" w:hAnsi="Times New Roman" w:cs="Times New Roman"/>
              </w:rPr>
              <w:t>he western idea of utopia originates</w:t>
            </w:r>
          </w:p>
          <w:p w14:paraId="6B7D9A80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ancient world, where legends</w:t>
            </w:r>
          </w:p>
          <w:p w14:paraId="4C9D12B1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of</w:t>
            </w:r>
            <w:proofErr w:type="gramEnd"/>
            <w:r>
              <w:rPr>
                <w:rFonts w:ascii="Times New Roman" w:hAnsi="Times New Roman" w:cs="Times New Roman"/>
              </w:rPr>
              <w:t xml:space="preserve"> an earthly paradise lost to history (e.g., Eden</w:t>
            </w:r>
          </w:p>
          <w:p w14:paraId="40E2E33F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Old Testament, the mythical Golden</w:t>
            </w:r>
          </w:p>
          <w:p w14:paraId="5B34C4A6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of Greek mythology), combined with the</w:t>
            </w:r>
          </w:p>
          <w:p w14:paraId="1268E934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human</w:t>
            </w:r>
            <w:proofErr w:type="gramEnd"/>
            <w:r>
              <w:rPr>
                <w:rFonts w:ascii="Times New Roman" w:hAnsi="Times New Roman" w:cs="Times New Roman"/>
              </w:rPr>
              <w:t xml:space="preserve"> desire to create, or recreate, an ideal</w:t>
            </w:r>
          </w:p>
          <w:p w14:paraId="5DC71BA6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society</w:t>
            </w:r>
            <w:proofErr w:type="gramEnd"/>
            <w:r>
              <w:rPr>
                <w:rFonts w:ascii="Times New Roman" w:hAnsi="Times New Roman" w:cs="Times New Roman"/>
              </w:rPr>
              <w:t>, helped form the utopian idea. The</w:t>
            </w:r>
          </w:p>
          <w:p w14:paraId="3A7C8C24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Greek philosopher Plato (427</w:t>
            </w:r>
            <w:proofErr w:type="gramStart"/>
            <w:r>
              <w:rPr>
                <w:rFonts w:ascii="Times New Roman" w:hAnsi="Times New Roman" w:cs="Times New Roman"/>
              </w:rPr>
              <w:t>?-</w:t>
            </w:r>
            <w:proofErr w:type="gramEnd"/>
            <w:r>
              <w:rPr>
                <w:rFonts w:ascii="Times New Roman" w:hAnsi="Times New Roman" w:cs="Times New Roman"/>
              </w:rPr>
              <w:t>347 BC) postulated</w:t>
            </w:r>
          </w:p>
          <w:p w14:paraId="57191CF0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human utopian society in his Republic,</w:t>
            </w:r>
          </w:p>
          <w:p w14:paraId="7978178C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where</w:t>
            </w:r>
            <w:proofErr w:type="gramEnd"/>
            <w:r>
              <w:rPr>
                <w:rFonts w:ascii="Times New Roman" w:hAnsi="Times New Roman" w:cs="Times New Roman"/>
              </w:rPr>
              <w:t xml:space="preserve"> he imagined the ideal Greek city-state,</w:t>
            </w:r>
          </w:p>
          <w:p w14:paraId="0F2C5970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communal living among the ruling class,</w:t>
            </w:r>
          </w:p>
          <w:p w14:paraId="336FCFAA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perhaps</w:t>
            </w:r>
            <w:proofErr w:type="gramEnd"/>
            <w:r>
              <w:rPr>
                <w:rFonts w:ascii="Times New Roman" w:hAnsi="Times New Roman" w:cs="Times New Roman"/>
              </w:rPr>
              <w:t xml:space="preserve"> based on the model of the ancient</w:t>
            </w:r>
          </w:p>
          <w:p w14:paraId="637E8C84" w14:textId="77777777" w:rsidR="00A03726" w:rsidRDefault="00C7118A" w:rsidP="00C7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Greek city-state of Sparta. Certainly the</w:t>
            </w:r>
          </w:p>
          <w:p w14:paraId="08E1830A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statesman Sir Thomas More (1478-</w:t>
            </w:r>
          </w:p>
          <w:p w14:paraId="4E6CDD5D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1535) </w:t>
            </w:r>
            <w:proofErr w:type="gramStart"/>
            <w:r>
              <w:rPr>
                <w:rFonts w:ascii="Times New Roman" w:hAnsi="Times New Roman" w:cs="Times New Roman"/>
              </w:rPr>
              <w:t>had</w:t>
            </w:r>
            <w:proofErr w:type="gramEnd"/>
            <w:r>
              <w:rPr>
                <w:rFonts w:ascii="Times New Roman" w:hAnsi="Times New Roman" w:cs="Times New Roman"/>
              </w:rPr>
              <w:t xml:space="preserve"> Plato’s Republic in mind when he</w:t>
            </w:r>
          </w:p>
          <w:p w14:paraId="4175249B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wrote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book Utopia (Greek </w:t>
            </w:r>
            <w:proofErr w:type="spellStart"/>
            <w:r>
              <w:rPr>
                <w:rFonts w:ascii="Times New Roman" w:hAnsi="Times New Roman" w:cs="Times New Roman"/>
              </w:rPr>
              <w:t>ou</w:t>
            </w:r>
            <w:proofErr w:type="spellEnd"/>
            <w:r>
              <w:rPr>
                <w:rFonts w:ascii="Times New Roman" w:hAnsi="Times New Roman" w:cs="Times New Roman"/>
              </w:rPr>
              <w:t xml:space="preserve">, not + </w:t>
            </w:r>
            <w:proofErr w:type="spellStart"/>
            <w:r>
              <w:rPr>
                <w:rFonts w:ascii="Times New Roman" w:hAnsi="Times New Roman" w:cs="Times New Roman"/>
              </w:rPr>
              <w:t>topos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460A36C2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place) in 1516. Describing a perfect political</w:t>
            </w:r>
          </w:p>
          <w:p w14:paraId="10E39243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and</w:t>
            </w:r>
            <w:proofErr w:type="gramEnd"/>
            <w:r>
              <w:rPr>
                <w:rFonts w:ascii="Times New Roman" w:hAnsi="Times New Roman" w:cs="Times New Roman"/>
              </w:rPr>
              <w:t xml:space="preserve"> social system on an imaginary island, the</w:t>
            </w:r>
          </w:p>
          <w:p w14:paraId="056EC965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term</w:t>
            </w:r>
            <w:proofErr w:type="gramEnd"/>
            <w:r>
              <w:rPr>
                <w:rFonts w:ascii="Times New Roman" w:hAnsi="Times New Roman" w:cs="Times New Roman"/>
              </w:rPr>
              <w:t xml:space="preserve"> “Utopia” has since entered the English</w:t>
            </w:r>
          </w:p>
          <w:p w14:paraId="0630CBE3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language</w:t>
            </w:r>
            <w:proofErr w:type="gramEnd"/>
            <w:r>
              <w:rPr>
                <w:rFonts w:ascii="Times New Roman" w:hAnsi="Times New Roman" w:cs="Times New Roman"/>
              </w:rPr>
              <w:t xml:space="preserve"> meaning any place, state, or situation</w:t>
            </w:r>
          </w:p>
          <w:p w14:paraId="190A6CAE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of</w:t>
            </w:r>
            <w:proofErr w:type="gramEnd"/>
            <w:r>
              <w:rPr>
                <w:rFonts w:ascii="Times New Roman" w:hAnsi="Times New Roman" w:cs="Times New Roman"/>
              </w:rPr>
              <w:t xml:space="preserve"> ideal perfection. Both the desire for an</w:t>
            </w:r>
          </w:p>
          <w:p w14:paraId="3FF7FEF1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Edenic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Utopia and an attempt to start over in</w:t>
            </w:r>
          </w:p>
          <w:p w14:paraId="27FC3214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gramStart"/>
            <w:r>
              <w:rPr>
                <w:rFonts w:ascii="Times New Roman" w:hAnsi="Times New Roman" w:cs="Times New Roman"/>
              </w:rPr>
              <w:t>unspoiled</w:t>
            </w:r>
            <w:proofErr w:type="gramEnd"/>
            <w:r>
              <w:rPr>
                <w:rFonts w:ascii="Times New Roman" w:hAnsi="Times New Roman" w:cs="Times New Roman"/>
              </w:rPr>
              <w:t>” America merged in the minds of</w:t>
            </w:r>
          </w:p>
          <w:p w14:paraId="1119EA88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several</w:t>
            </w:r>
            <w:proofErr w:type="gramEnd"/>
            <w:r>
              <w:rPr>
                <w:rFonts w:ascii="Times New Roman" w:hAnsi="Times New Roman" w:cs="Times New Roman"/>
              </w:rPr>
              <w:t xml:space="preserve"> religious and secular European groups</w:t>
            </w:r>
          </w:p>
          <w:p w14:paraId="2A471EE7" w14:textId="77777777" w:rsidR="00C7118A" w:rsidRDefault="00C7118A" w:rsidP="00C711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and</w:t>
            </w:r>
            <w:proofErr w:type="gramEnd"/>
            <w:r>
              <w:rPr>
                <w:rFonts w:ascii="Times New Roman" w:hAnsi="Times New Roman" w:cs="Times New Roman"/>
              </w:rPr>
              <w:t xml:space="preserve"> societies.</w:t>
            </w:r>
          </w:p>
          <w:p w14:paraId="05793FF0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19th-century utopian sects can trace</w:t>
            </w:r>
          </w:p>
          <w:p w14:paraId="1796A09F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their</w:t>
            </w:r>
            <w:proofErr w:type="gramEnd"/>
            <w:r>
              <w:rPr>
                <w:rFonts w:ascii="Times New Roman" w:hAnsi="Times New Roman" w:cs="Times New Roman"/>
              </w:rPr>
              <w:t xml:space="preserve"> roots back to the Protestant Reformation.</w:t>
            </w:r>
          </w:p>
          <w:p w14:paraId="089CC3B7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Following the early Christian communities,</w:t>
            </w:r>
          </w:p>
          <w:p w14:paraId="010CEFB1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communal</w:t>
            </w:r>
            <w:proofErr w:type="gramEnd"/>
            <w:r>
              <w:rPr>
                <w:rFonts w:ascii="Times New Roman" w:hAnsi="Times New Roman" w:cs="Times New Roman"/>
              </w:rPr>
              <w:t xml:space="preserve"> living developed largely within a</w:t>
            </w:r>
          </w:p>
          <w:p w14:paraId="68541338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monastic</w:t>
            </w:r>
            <w:proofErr w:type="gramEnd"/>
            <w:r>
              <w:rPr>
                <w:rFonts w:ascii="Times New Roman" w:hAnsi="Times New Roman" w:cs="Times New Roman"/>
              </w:rPr>
              <w:t xml:space="preserve"> context, which was created by Saint</w:t>
            </w:r>
          </w:p>
          <w:p w14:paraId="7C7234D7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Benedict of </w:t>
            </w:r>
            <w:proofErr w:type="spellStart"/>
            <w:r>
              <w:rPr>
                <w:rFonts w:ascii="Times New Roman" w:hAnsi="Times New Roman" w:cs="Times New Roman"/>
              </w:rPr>
              <w:t>Nursia</w:t>
            </w:r>
            <w:proofErr w:type="spellEnd"/>
            <w:r>
              <w:rPr>
                <w:rFonts w:ascii="Times New Roman" w:hAnsi="Times New Roman" w:cs="Times New Roman"/>
              </w:rPr>
              <w:t xml:space="preserve"> (480</w:t>
            </w:r>
            <w:proofErr w:type="gramStart"/>
            <w:r>
              <w:rPr>
                <w:rFonts w:ascii="Times New Roman" w:hAnsi="Times New Roman" w:cs="Times New Roman"/>
              </w:rPr>
              <w:t>?-</w:t>
            </w:r>
            <w:proofErr w:type="gramEnd"/>
            <w:r>
              <w:rPr>
                <w:rFonts w:ascii="Times New Roman" w:hAnsi="Times New Roman" w:cs="Times New Roman"/>
              </w:rPr>
              <w:t>543?AD), who</w:t>
            </w:r>
          </w:p>
          <w:p w14:paraId="44621E2E" w14:textId="77777777" w:rsidR="00C7118A" w:rsidRDefault="00C7118A" w:rsidP="00C711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founded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Benedictine order. During the</w:t>
            </w:r>
          </w:p>
          <w:p w14:paraId="032CB124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 Ages a communal life was led by several</w:t>
            </w:r>
          </w:p>
          <w:p w14:paraId="6494712A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lay</w:t>
            </w:r>
            <w:proofErr w:type="gramEnd"/>
            <w:r>
              <w:rPr>
                <w:rFonts w:ascii="Times New Roman" w:hAnsi="Times New Roman" w:cs="Times New Roman"/>
              </w:rPr>
              <w:t xml:space="preserve"> religious groups such as the </w:t>
            </w:r>
            <w:proofErr w:type="spellStart"/>
            <w:r>
              <w:rPr>
                <w:rFonts w:ascii="Times New Roman" w:hAnsi="Times New Roman" w:cs="Times New Roman"/>
              </w:rPr>
              <w:t>Beghards</w:t>
            </w:r>
            <w:proofErr w:type="spellEnd"/>
          </w:p>
          <w:p w14:paraId="2DC65637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and</w:t>
            </w:r>
            <w:proofErr w:type="gramEnd"/>
            <w:r>
              <w:rPr>
                <w:rFonts w:ascii="Times New Roman" w:hAnsi="Times New Roman" w:cs="Times New Roman"/>
              </w:rPr>
              <w:t xml:space="preserve"> Brothers and Sisters of the Free Spirit. In</w:t>
            </w:r>
          </w:p>
          <w:p w14:paraId="2CE6536C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allowing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sexes to live in the same community,</w:t>
            </w:r>
          </w:p>
          <w:p w14:paraId="1B1B2F1A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these</w:t>
            </w:r>
            <w:proofErr w:type="gramEnd"/>
            <w:r>
              <w:rPr>
                <w:rFonts w:ascii="Times New Roman" w:hAnsi="Times New Roman" w:cs="Times New Roman"/>
              </w:rPr>
              <w:t xml:space="preserve"> societies differed from the earlier</w:t>
            </w:r>
          </w:p>
          <w:p w14:paraId="7CEABC41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Catholic and Orthodox monasteries.</w:t>
            </w:r>
          </w:p>
          <w:p w14:paraId="5444F236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Protestant Reformation, which originated</w:t>
            </w:r>
          </w:p>
          <w:p w14:paraId="740CF155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teachings of Martin Luther</w:t>
            </w:r>
          </w:p>
          <w:p w14:paraId="2F93436A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(1483-1546) </w:t>
            </w:r>
            <w:proofErr w:type="gramStart"/>
            <w:r>
              <w:rPr>
                <w:rFonts w:ascii="Times New Roman" w:hAnsi="Times New Roman" w:cs="Times New Roman"/>
              </w:rPr>
              <w:t>and</w:t>
            </w:r>
            <w:proofErr w:type="gramEnd"/>
            <w:r>
              <w:rPr>
                <w:rFonts w:ascii="Times New Roman" w:hAnsi="Times New Roman" w:cs="Times New Roman"/>
              </w:rPr>
              <w:t xml:space="preserve"> John Calvin (1509-1564),</w:t>
            </w:r>
          </w:p>
          <w:p w14:paraId="3F8E04F6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changed</w:t>
            </w:r>
            <w:proofErr w:type="gramEnd"/>
            <w:r>
              <w:rPr>
                <w:rFonts w:ascii="Times New Roman" w:hAnsi="Times New Roman" w:cs="Times New Roman"/>
              </w:rPr>
              <w:t xml:space="preserve"> western European societal attitudes</w:t>
            </w:r>
          </w:p>
          <w:p w14:paraId="466127D6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about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nature of religion and work. Luther</w:t>
            </w:r>
          </w:p>
          <w:p w14:paraId="184207C0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broke</w:t>
            </w:r>
            <w:proofErr w:type="gramEnd"/>
            <w:r>
              <w:rPr>
                <w:rFonts w:ascii="Times New Roman" w:hAnsi="Times New Roman" w:cs="Times New Roman"/>
              </w:rPr>
              <w:t xml:space="preserve"> with the medieval conception of labor,</w:t>
            </w:r>
          </w:p>
          <w:p w14:paraId="382FFD68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which</w:t>
            </w:r>
            <w:proofErr w:type="gramEnd"/>
            <w:r>
              <w:rPr>
                <w:rFonts w:ascii="Times New Roman" w:hAnsi="Times New Roman" w:cs="Times New Roman"/>
              </w:rPr>
              <w:t xml:space="preserve"> involved a hierarchy of professions, by</w:t>
            </w:r>
          </w:p>
          <w:p w14:paraId="24196283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stressing</w:t>
            </w:r>
            <w:proofErr w:type="gramEnd"/>
            <w:r>
              <w:rPr>
                <w:rFonts w:ascii="Times New Roman" w:hAnsi="Times New Roman" w:cs="Times New Roman"/>
              </w:rPr>
              <w:t xml:space="preserve"> that all work was of equal spiritual</w:t>
            </w:r>
          </w:p>
          <w:p w14:paraId="7CE50C5C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dignity</w:t>
            </w:r>
            <w:proofErr w:type="gramEnd"/>
            <w:r>
              <w:rPr>
                <w:rFonts w:ascii="Times New Roman" w:hAnsi="Times New Roman" w:cs="Times New Roman"/>
              </w:rPr>
              <w:t>. Calvin’s doctrines stressed predestination,</w:t>
            </w:r>
          </w:p>
          <w:p w14:paraId="7A181E47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which</w:t>
            </w:r>
            <w:proofErr w:type="gramEnd"/>
            <w:r>
              <w:rPr>
                <w:rFonts w:ascii="Times New Roman" w:hAnsi="Times New Roman" w:cs="Times New Roman"/>
              </w:rPr>
              <w:t xml:space="preserve"> stated that a person could not</w:t>
            </w:r>
          </w:p>
          <w:p w14:paraId="0A4E898D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know</w:t>
            </w:r>
            <w:proofErr w:type="gramEnd"/>
            <w:r>
              <w:rPr>
                <w:rFonts w:ascii="Times New Roman" w:hAnsi="Times New Roman" w:cs="Times New Roman"/>
              </w:rPr>
              <w:t xml:space="preserve"> for certain if they were among God’s</w:t>
            </w:r>
          </w:p>
          <w:p w14:paraId="01FF8E2A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 or the damned. These theological ideals</w:t>
            </w:r>
          </w:p>
          <w:p w14:paraId="43FD8D9E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about</w:t>
            </w:r>
            <w:proofErr w:type="gramEnd"/>
            <w:r>
              <w:rPr>
                <w:rFonts w:ascii="Times New Roman" w:hAnsi="Times New Roman" w:cs="Times New Roman"/>
              </w:rPr>
              <w:t xml:space="preserve"> work were stressed in the various</w:t>
            </w:r>
          </w:p>
          <w:p w14:paraId="712EAE41" w14:textId="77777777" w:rsidR="00C7118A" w:rsidRDefault="00C7118A" w:rsidP="00C7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religious utopian societies.</w:t>
            </w:r>
          </w:p>
          <w:p w14:paraId="26DFEBE0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wars and general disorder following</w:t>
            </w:r>
          </w:p>
          <w:p w14:paraId="7768B861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establishment of Protestant sects in</w:t>
            </w:r>
          </w:p>
          <w:p w14:paraId="07765070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northern</w:t>
            </w:r>
            <w:proofErr w:type="gramEnd"/>
            <w:r>
              <w:rPr>
                <w:rFonts w:ascii="Times New Roman" w:hAnsi="Times New Roman" w:cs="Times New Roman"/>
              </w:rPr>
              <w:t xml:space="preserve"> Europe, many peasants joined</w:t>
            </w:r>
          </w:p>
          <w:p w14:paraId="60F87B14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Anabaptist and </w:t>
            </w:r>
            <w:proofErr w:type="spellStart"/>
            <w:r>
              <w:rPr>
                <w:rFonts w:ascii="Times New Roman" w:hAnsi="Times New Roman" w:cs="Times New Roman"/>
              </w:rPr>
              <w:t>millenarianist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groups, some of</w:t>
            </w:r>
          </w:p>
          <w:p w14:paraId="3796966B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which</w:t>
            </w:r>
            <w:proofErr w:type="gramEnd"/>
            <w:r>
              <w:rPr>
                <w:rFonts w:ascii="Times New Roman" w:hAnsi="Times New Roman" w:cs="Times New Roman"/>
              </w:rPr>
              <w:t xml:space="preserve">, like the </w:t>
            </w:r>
            <w:proofErr w:type="spellStart"/>
            <w:r>
              <w:rPr>
                <w:rFonts w:ascii="Times New Roman" w:hAnsi="Times New Roman" w:cs="Times New Roman"/>
              </w:rPr>
              <w:t>Hutterian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Brethren, practiced</w:t>
            </w:r>
          </w:p>
          <w:p w14:paraId="27154CC8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communal</w:t>
            </w:r>
            <w:proofErr w:type="gramEnd"/>
            <w:r>
              <w:rPr>
                <w:rFonts w:ascii="Times New Roman" w:hAnsi="Times New Roman" w:cs="Times New Roman"/>
              </w:rPr>
              <w:t xml:space="preserve"> ownership of property. To avoid</w:t>
            </w:r>
          </w:p>
          <w:p w14:paraId="772F5A30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persecution</w:t>
            </w:r>
            <w:proofErr w:type="gramEnd"/>
            <w:r>
              <w:rPr>
                <w:rFonts w:ascii="Times New Roman" w:hAnsi="Times New Roman" w:cs="Times New Roman"/>
              </w:rPr>
              <w:t xml:space="preserve"> several of these groups immigrated</w:t>
            </w:r>
          </w:p>
          <w:p w14:paraId="6EA3D2DA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America, where the idea of communal living</w:t>
            </w:r>
          </w:p>
          <w:p w14:paraId="1DDCF94C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developed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expanded.</w:t>
            </w:r>
          </w:p>
          <w:p w14:paraId="41549514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</w:p>
          <w:p w14:paraId="64E7EA25" w14:textId="77777777" w:rsidR="00C7118A" w:rsidRDefault="00C7118A" w:rsidP="00C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Rustin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Quaide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is a historian with the National Register</w:t>
            </w:r>
          </w:p>
          <w:p w14:paraId="300E6B07" w14:textId="77777777" w:rsidR="00C7118A" w:rsidRDefault="00C7118A" w:rsidP="00C711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Historic Places, Washington, DC.</w:t>
            </w:r>
          </w:p>
          <w:p w14:paraId="342CC05D" w14:textId="77777777" w:rsidR="00C7118A" w:rsidRDefault="00C7118A" w:rsidP="00C7118A">
            <w:pPr>
              <w:rPr>
                <w:rFonts w:ascii="Times New Roman" w:hAnsi="Times New Roman" w:cs="Times New Roman"/>
              </w:rPr>
            </w:pPr>
          </w:p>
          <w:p w14:paraId="33DC7AF0" w14:textId="77777777" w:rsidR="00C7118A" w:rsidRPr="00A03726" w:rsidRDefault="00C7118A" w:rsidP="00C7118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14:paraId="2C652A25" w14:textId="77777777" w:rsidR="00A03726" w:rsidRDefault="00A03726" w:rsidP="00A03726">
            <w:pPr>
              <w:spacing w:before="100" w:beforeAutospacing="1" w:after="100" w:afterAutospacing="1" w:line="240" w:lineRule="auto"/>
              <w:ind w:left="90"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400EA8EE" w14:textId="77777777" w:rsidR="00A03726" w:rsidRDefault="00E11E23" w:rsidP="00A03726">
            <w:pPr>
              <w:spacing w:before="100" w:beforeAutospacing="1" w:after="100" w:afterAutospacing="1" w:line="240" w:lineRule="auto"/>
              <w:ind w:left="90"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What words come to your mind when you think of the word utopia?</w:t>
            </w:r>
          </w:p>
          <w:p w14:paraId="0D7383FD" w14:textId="77777777" w:rsidR="00E11E23" w:rsidRDefault="00E11E23" w:rsidP="00A03726">
            <w:pPr>
              <w:spacing w:before="100" w:beforeAutospacing="1" w:after="100" w:afterAutospacing="1" w:line="240" w:lineRule="auto"/>
              <w:ind w:left="90"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239B2600" w14:textId="77777777" w:rsidR="00E11E23" w:rsidRDefault="00E11E23" w:rsidP="00A03726">
            <w:pPr>
              <w:spacing w:before="100" w:beforeAutospacing="1" w:after="100" w:afterAutospacing="1" w:line="240" w:lineRule="auto"/>
              <w:ind w:left="90"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Why do you think Eden is a utopian society? What happened to Eden?  Did it stay utopian?</w:t>
            </w:r>
          </w:p>
          <w:p w14:paraId="120DA478" w14:textId="77777777" w:rsidR="00E11E23" w:rsidRDefault="00E11E23" w:rsidP="00A03726">
            <w:pPr>
              <w:spacing w:before="100" w:beforeAutospacing="1" w:after="100" w:afterAutospacing="1" w:line="240" w:lineRule="auto"/>
              <w:ind w:left="90"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306B5A99" w14:textId="77777777" w:rsidR="00E11E23" w:rsidRDefault="00E11E23" w:rsidP="00A03726">
            <w:pPr>
              <w:spacing w:before="100" w:beforeAutospacing="1" w:after="100" w:afterAutospacing="1" w:line="240" w:lineRule="auto"/>
              <w:ind w:left="90"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What do you think Plant meant by communal living?  </w:t>
            </w:r>
          </w:p>
          <w:p w14:paraId="217F729B" w14:textId="77777777" w:rsidR="00E11E23" w:rsidRDefault="00E11E23" w:rsidP="00A03726">
            <w:pPr>
              <w:spacing w:before="100" w:beforeAutospacing="1" w:after="100" w:afterAutospacing="1" w:line="240" w:lineRule="auto"/>
              <w:ind w:left="90"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315C61AD" w14:textId="77777777" w:rsidR="00E11E23" w:rsidRDefault="00E11E23" w:rsidP="00A03726">
            <w:pPr>
              <w:spacing w:before="100" w:beforeAutospacing="1" w:after="100" w:afterAutospacing="1" w:line="240" w:lineRule="auto"/>
              <w:ind w:left="90"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Analyze the definition of utopia.  What is ironic about a utopian society based on the term’s definition?</w:t>
            </w:r>
          </w:p>
          <w:p w14:paraId="401BFA9F" w14:textId="77777777" w:rsidR="00E11E23" w:rsidRDefault="00E11E23" w:rsidP="00A03726">
            <w:pPr>
              <w:spacing w:before="100" w:beforeAutospacing="1" w:after="100" w:afterAutospacing="1" w:line="240" w:lineRule="auto"/>
              <w:ind w:left="90"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0C6A7843" w14:textId="77777777" w:rsidR="00E11E23" w:rsidRDefault="00E11E23" w:rsidP="00A03726">
            <w:pPr>
              <w:spacing w:before="100" w:beforeAutospacing="1" w:after="100" w:afterAutospacing="1" w:line="240" w:lineRule="auto"/>
              <w:ind w:left="90"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6B94554A" w14:textId="77777777" w:rsidR="00E11E23" w:rsidRDefault="00E11E23" w:rsidP="00A03726">
            <w:pPr>
              <w:spacing w:before="100" w:beforeAutospacing="1" w:after="100" w:afterAutospacing="1" w:line="240" w:lineRule="auto"/>
              <w:ind w:left="90"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Describe the 19</w:t>
            </w:r>
            <w:r w:rsidRPr="00E11E23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century utopian sects.  </w:t>
            </w:r>
          </w:p>
          <w:p w14:paraId="3498E581" w14:textId="77777777" w:rsidR="00E11E23" w:rsidRDefault="00E11E23" w:rsidP="00A03726">
            <w:pPr>
              <w:spacing w:before="100" w:beforeAutospacing="1" w:after="100" w:afterAutospacing="1" w:line="240" w:lineRule="auto"/>
              <w:ind w:left="90"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68A955CF" w14:textId="77777777" w:rsidR="00A03726" w:rsidRDefault="00A03726" w:rsidP="00A03726">
            <w:pPr>
              <w:spacing w:before="100" w:beforeAutospacing="1" w:after="100" w:afterAutospacing="1" w:line="240" w:lineRule="auto"/>
              <w:ind w:left="90"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434DDF22" w14:textId="77777777" w:rsidR="00E11E23" w:rsidRDefault="00E11E23" w:rsidP="00A03726">
            <w:pPr>
              <w:spacing w:before="100" w:beforeAutospacing="1" w:after="100" w:afterAutospacing="1" w:line="240" w:lineRule="auto"/>
              <w:ind w:left="90"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Highlight any terms that you are unfamiliar with while you were reading.  Do you think the article does a good job with providing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context clues?  Why or why not?</w:t>
            </w:r>
            <w:bookmarkStart w:id="0" w:name="_GoBack"/>
            <w:bookmarkEnd w:id="0"/>
          </w:p>
          <w:p w14:paraId="1D75FBA3" w14:textId="77777777" w:rsidR="00A03726" w:rsidRDefault="00A03726" w:rsidP="00A03726">
            <w:pPr>
              <w:spacing w:before="100" w:beforeAutospacing="1" w:after="100" w:afterAutospacing="1" w:line="240" w:lineRule="auto"/>
              <w:ind w:left="90"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52435F5A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7DADCFF1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100F3F00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33F08C96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2E4E2911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078A2B19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5AA42137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659B3197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0DCA5C4E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2743C5C6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6E070190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1DD3D9D7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6358CF91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611FCBEF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1BDF7CFF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67CB0F10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740DBD23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4E1DF03C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6D9605D6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2F6ACCFE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2F46F5A1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5049F4A8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403BC2B3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4FA9158F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24ACE232" w14:textId="77777777" w:rsid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176E6A70" w14:textId="77777777" w:rsidR="00A03726" w:rsidRPr="00A03726" w:rsidRDefault="00A03726" w:rsidP="00A03726">
            <w:pPr>
              <w:spacing w:before="100" w:beforeAutospacing="1" w:after="100" w:afterAutospacing="1" w:line="240" w:lineRule="auto"/>
              <w:ind w:right="9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57AE05B3" w14:textId="77777777" w:rsidR="009121C9" w:rsidRDefault="00E11E23"/>
    <w:sectPr w:rsidR="009121C9" w:rsidSect="00A037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AA3"/>
    <w:multiLevelType w:val="multilevel"/>
    <w:tmpl w:val="5560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47923"/>
    <w:multiLevelType w:val="multilevel"/>
    <w:tmpl w:val="FB6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A53AB"/>
    <w:multiLevelType w:val="multilevel"/>
    <w:tmpl w:val="FB8C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26"/>
    <w:rsid w:val="00887D32"/>
    <w:rsid w:val="008A7BD6"/>
    <w:rsid w:val="008E64EE"/>
    <w:rsid w:val="00A03726"/>
    <w:rsid w:val="00AA4086"/>
    <w:rsid w:val="00C7118A"/>
    <w:rsid w:val="00E1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8E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72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097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504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945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79164">
                                      <w:marLeft w:val="9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90860">
                                      <w:marLeft w:val="9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499</Words>
  <Characters>2847</Characters>
  <Application>Microsoft Macintosh Word</Application>
  <DocSecurity>0</DocSecurity>
  <Lines>23</Lines>
  <Paragraphs>6</Paragraphs>
  <ScaleCrop>false</ScaleCrop>
  <Company> 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rbridges</dc:creator>
  <cp:keywords/>
  <dc:description/>
  <cp:lastModifiedBy>Ricky Bridges</cp:lastModifiedBy>
  <cp:revision>3</cp:revision>
  <cp:lastPrinted>2012-09-06T13:13:00Z</cp:lastPrinted>
  <dcterms:created xsi:type="dcterms:W3CDTF">2014-07-14T19:37:00Z</dcterms:created>
  <dcterms:modified xsi:type="dcterms:W3CDTF">2014-07-14T19:43:00Z</dcterms:modified>
</cp:coreProperties>
</file>